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96"/>
          <w:sz w:val="44"/>
          <w:szCs w:val="44"/>
          <w:lang w:val="en-US" w:eastAsia="zh-CN"/>
        </w:rPr>
        <w:t>西双版纳州政务服务管理局</w:t>
      </w:r>
      <w:r>
        <w:rPr>
          <w:rFonts w:hint="eastAsia" w:ascii="方正小标宋_GBK" w:hAnsi="方正小标宋_GBK" w:eastAsia="方正小标宋_GBK" w:cs="方正小标宋_GBK"/>
          <w:color w:val="auto"/>
          <w:w w:val="96"/>
          <w:sz w:val="44"/>
          <w:szCs w:val="44"/>
          <w:lang w:val="en-US" w:eastAsia="zh-CN"/>
        </w:rPr>
        <w:t>编外聘用人员</w:t>
      </w:r>
      <w:r>
        <w:rPr>
          <w:rFonts w:hint="eastAsia" w:ascii="方正小标宋_GBK" w:hAnsi="方正小标宋_GBK" w:eastAsia="方正小标宋_GBK" w:cs="方正小标宋_GBK"/>
          <w:w w:val="96"/>
          <w:sz w:val="44"/>
          <w:szCs w:val="44"/>
          <w:lang w:val="en-US" w:eastAsia="zh-CN"/>
        </w:rPr>
        <w:t>报名表</w:t>
      </w:r>
    </w:p>
    <w:tbl>
      <w:tblPr>
        <w:tblStyle w:val="6"/>
        <w:tblW w:w="9087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182"/>
        <w:gridCol w:w="1073"/>
        <w:gridCol w:w="1282"/>
        <w:gridCol w:w="1283"/>
        <w:gridCol w:w="1302"/>
        <w:gridCol w:w="19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24" w:leftChars="-80" w:hanging="192" w:hangingChars="8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一寸                  近照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 生 地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政治  面貌 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  高（cm）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体 重(kg) 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相关技能证书情况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ind w:right="84" w:rightChars="4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0" w:lineRule="atLeast"/>
              <w:ind w:right="84" w:rightChars="4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3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84" w:rightChars="4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spacing w:line="0" w:lineRule="atLeast"/>
              <w:ind w:right="84" w:rightChars="4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3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328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1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3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8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6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1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69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0" w:hRule="atLeast"/>
          <w:jc w:val="center"/>
        </w:trPr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102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271"/>
              </w:tabs>
              <w:spacing w:line="440" w:lineRule="exact"/>
              <w:jc w:val="left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奖励 情况</w:t>
            </w:r>
          </w:p>
        </w:tc>
        <w:tc>
          <w:tcPr>
            <w:tcW w:w="81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271"/>
              </w:tabs>
              <w:spacing w:line="440" w:lineRule="exact"/>
              <w:ind w:left="1954" w:leftChars="149" w:hanging="1641" w:hangingChars="684"/>
              <w:jc w:val="both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default" w:ascii="仿宋_GB2312" w:hAnsi="宋体" w:eastAsia="仿宋_GB2312" w:cs="宋体"/>
                <w:color w:val="000000" w:themeColor="text1"/>
                <w:kern w:val="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</w:t>
            </w:r>
          </w:p>
        </w:tc>
      </w:tr>
    </w:tbl>
    <w:p>
      <w:pPr>
        <w:spacing w:line="0" w:lineRule="atLeast"/>
        <w:rPr>
          <w:rFonts w:hint="eastAsia" w:ascii="仿宋_GB2312"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14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768"/>
        <w:gridCol w:w="1248"/>
        <w:gridCol w:w="1290"/>
        <w:gridCol w:w="1337"/>
        <w:gridCol w:w="35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30" w:lineRule="exact"/>
              <w:jc w:val="center"/>
              <w:rPr>
                <w:rFonts w:hint="default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spacing w:line="23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spacing w:line="23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spacing w:line="23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pacing w:line="23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spacing w:line="23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spacing w:line="23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父亲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母亲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妻子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长子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次女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0" w:hRule="atLeast"/>
          <w:jc w:val="center"/>
        </w:trPr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相关证件图片</w:t>
            </w:r>
          </w:p>
        </w:tc>
        <w:tc>
          <w:tcPr>
            <w:tcW w:w="8229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0" w:lineRule="atLeast"/>
              <w:ind w:left="1" w:leftChars="-51" w:right="-2" w:rightChars="-1" w:hanging="108" w:hangingChars="45"/>
              <w:jc w:val="center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</w:p>
          <w:p>
            <w:pPr>
              <w:spacing w:line="0" w:lineRule="atLeast"/>
              <w:ind w:right="-2" w:rightChars="-1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0" w:lineRule="atLeast"/>
              <w:jc w:val="right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</w:t>
            </w:r>
          </w:p>
          <w:p>
            <w:pPr>
              <w:spacing w:line="0" w:lineRule="atLeast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/>
                <w:color w:val="FF0000"/>
                <w:sz w:val="24"/>
                <w:lang w:val="en-US" w:eastAsia="zh-CN"/>
              </w:rPr>
              <w:t>相关复印件、扫描件可作为附件发送至邮箱。</w:t>
            </w:r>
            <w:r>
              <w:rPr>
                <w:rFonts w:hint="eastAsia" w:ascii="仿宋_GB2312"/>
                <w:color w:val="FF0000"/>
                <w:sz w:val="24"/>
              </w:rPr>
              <w:t xml:space="preserve">    </w:t>
            </w: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2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271"/>
              </w:tabs>
              <w:spacing w:line="440" w:lineRule="exact"/>
              <w:ind w:firstLine="480" w:firstLineChars="200"/>
              <w:jc w:val="both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本报名表所填写的信息准确无误，所提交的证件、资料和照片真实有效，并保证无犯罪、吸毒等不良记录。</w:t>
            </w:r>
          </w:p>
          <w:p>
            <w:pPr>
              <w:tabs>
                <w:tab w:val="left" w:pos="2271"/>
              </w:tabs>
              <w:spacing w:line="440" w:lineRule="exact"/>
              <w:ind w:left="2126" w:hanging="2126" w:hangingChars="886"/>
              <w:jc w:val="both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</w:p>
          <w:p>
            <w:pPr>
              <w:tabs>
                <w:tab w:val="left" w:pos="2271"/>
              </w:tabs>
              <w:spacing w:line="440" w:lineRule="exact"/>
              <w:ind w:firstLine="3600" w:firstLineChars="1500"/>
              <w:jc w:val="both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承 诺 人：</w:t>
            </w:r>
          </w:p>
          <w:p>
            <w:pPr>
              <w:widowControl/>
              <w:spacing w:line="0" w:lineRule="atLeast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承诺日期：</w:t>
            </w:r>
          </w:p>
        </w:tc>
      </w:tr>
    </w:tbl>
    <w:p>
      <w:pPr>
        <w:rPr>
          <w:rFonts w:hint="default"/>
          <w:w w:val="9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MWJiYWI3NzFmMjhhYjRlZmJlMDEyMWIxZWM2OTUifQ=="/>
  </w:docVars>
  <w:rsids>
    <w:rsidRoot w:val="46D22BEE"/>
    <w:rsid w:val="0D375B8C"/>
    <w:rsid w:val="1AC34C53"/>
    <w:rsid w:val="27E42070"/>
    <w:rsid w:val="30434A85"/>
    <w:rsid w:val="37DF5569"/>
    <w:rsid w:val="3FBE687B"/>
    <w:rsid w:val="46D22BEE"/>
    <w:rsid w:val="483C59EA"/>
    <w:rsid w:val="4AF967AC"/>
    <w:rsid w:val="52A658DF"/>
    <w:rsid w:val="580E5607"/>
    <w:rsid w:val="58521979"/>
    <w:rsid w:val="595D3258"/>
    <w:rsid w:val="637E1709"/>
    <w:rsid w:val="73661083"/>
    <w:rsid w:val="794F17A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4正文"/>
    <w:basedOn w:val="1"/>
    <w:next w:val="1"/>
    <w:qFormat/>
    <w:uiPriority w:val="99"/>
    <w:pPr>
      <w:ind w:firstLine="8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西双版纳州直属党政机关单位</Company>
  <Pages>2</Pages>
  <Words>240</Words>
  <Characters>244</Characters>
  <Lines>0</Lines>
  <Paragraphs>0</Paragraphs>
  <ScaleCrop>false</ScaleCrop>
  <LinksUpToDate>false</LinksUpToDate>
  <CharactersWithSpaces>489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2023-05-23T01:36:00Z</dcterms:created>
  <dc:creator>许绍卿</dc:creator>
  <cp:lastModifiedBy>阿里山歌</cp:lastModifiedBy>
  <dcterms:modified xsi:type="dcterms:W3CDTF">2023-05-29T03:31:32Z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FA769DDE258243D5B7FD7FE1324468D7</vt:lpwstr>
  </property>
</Properties>
</file>